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38" w:rsidRPr="00E7443A" w:rsidRDefault="00300238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Перечень практических и контро</w:t>
      </w:r>
      <w:r w:rsidR="0008767A" w:rsidRPr="00E7443A">
        <w:rPr>
          <w:rFonts w:ascii="Times New Roman" w:hAnsi="Times New Roman" w:cs="Times New Roman"/>
          <w:sz w:val="24"/>
          <w:szCs w:val="24"/>
        </w:rPr>
        <w:t>льных работ по музыке в 7 класса</w:t>
      </w:r>
      <w:proofErr w:type="gramStart"/>
      <w:r w:rsidR="0008767A" w:rsidRPr="00E7443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tbl>
      <w:tblPr>
        <w:tblStyle w:val="a4"/>
        <w:tblW w:w="9747" w:type="dxa"/>
        <w:tblLook w:val="04A0"/>
      </w:tblPr>
      <w:tblGrid>
        <w:gridCol w:w="488"/>
        <w:gridCol w:w="1033"/>
        <w:gridCol w:w="1580"/>
        <w:gridCol w:w="6646"/>
      </w:tblGrid>
      <w:tr w:rsidR="00300238" w:rsidRPr="00E7443A" w:rsidTr="00E7443A">
        <w:tc>
          <w:tcPr>
            <w:tcW w:w="488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3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80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46" w:type="dxa"/>
          </w:tcPr>
          <w:p w:rsidR="00300238" w:rsidRPr="00E7443A" w:rsidRDefault="00300238" w:rsidP="00E7443A">
            <w:pPr>
              <w:tabs>
                <w:tab w:val="left" w:pos="405"/>
                <w:tab w:val="center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ab/>
              <w:t>Тема контрольной работы</w:t>
            </w:r>
          </w:p>
        </w:tc>
      </w:tr>
      <w:tr w:rsidR="00300238" w:rsidRPr="00E7443A" w:rsidTr="00E7443A">
        <w:tc>
          <w:tcPr>
            <w:tcW w:w="488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0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24.12.21 (7А, 7Б)</w:t>
            </w:r>
          </w:p>
        </w:tc>
        <w:tc>
          <w:tcPr>
            <w:tcW w:w="6646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К.Р. № 1.  Обобщение по темам раздела «Особенности драматургии сценической музыки».</w:t>
            </w:r>
          </w:p>
        </w:tc>
      </w:tr>
      <w:tr w:rsidR="00300238" w:rsidRPr="00E7443A" w:rsidTr="00E7443A">
        <w:tc>
          <w:tcPr>
            <w:tcW w:w="488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0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27.05.22 (7А, 7Б)</w:t>
            </w:r>
          </w:p>
        </w:tc>
        <w:tc>
          <w:tcPr>
            <w:tcW w:w="6646" w:type="dxa"/>
          </w:tcPr>
          <w:p w:rsidR="00300238" w:rsidRPr="00E7443A" w:rsidRDefault="00300238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К.Р. № 2.  Обобщение по темам раздела "Особенности драматургии камерной и симфонической музыки"</w:t>
            </w:r>
          </w:p>
        </w:tc>
      </w:tr>
    </w:tbl>
    <w:p w:rsidR="00C26A40" w:rsidRPr="00E7443A" w:rsidRDefault="00C26A40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Перечень практических работ по географии для  7 класса</w:t>
      </w:r>
      <w:proofErr w:type="gramStart"/>
      <w:r w:rsidRPr="00E7443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851"/>
        <w:gridCol w:w="1134"/>
        <w:gridCol w:w="6804"/>
      </w:tblGrid>
      <w:tr w:rsidR="009A6A85" w:rsidTr="008F65EA">
        <w:trPr>
          <w:trHeight w:val="42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9A6A85" w:rsidTr="008F65EA">
        <w:trPr>
          <w:trHeight w:val="42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03.09.21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Входная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диагностика</w:t>
            </w:r>
            <w:proofErr w:type="spellEnd"/>
          </w:p>
        </w:tc>
      </w:tr>
      <w:tr w:rsidR="009A6A85" w:rsidRPr="009A6A85" w:rsidTr="008F65EA">
        <w:trPr>
          <w:trHeight w:val="424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27.05.22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A85" w:rsidRPr="009A6A85" w:rsidRDefault="009A6A85" w:rsidP="008F6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A85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(тестирование)  за курс 7 -го класса</w:t>
            </w:r>
          </w:p>
        </w:tc>
      </w:tr>
    </w:tbl>
    <w:p w:rsidR="00F11141" w:rsidRPr="00E7443A" w:rsidRDefault="00F11141" w:rsidP="00E744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479B" w:rsidRPr="00E7443A" w:rsidRDefault="0040479B" w:rsidP="00E7443A">
      <w:pPr>
        <w:pStyle w:val="a5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Перечень</w:t>
      </w:r>
      <w:r w:rsidR="00E04295" w:rsidRPr="00E7443A">
        <w:rPr>
          <w:rFonts w:ascii="Times New Roman" w:hAnsi="Times New Roman" w:cs="Times New Roman"/>
          <w:sz w:val="24"/>
          <w:szCs w:val="24"/>
        </w:rPr>
        <w:t xml:space="preserve"> контрольных работ по алгебре 7Б </w:t>
      </w:r>
      <w:r w:rsidRPr="00E7443A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4"/>
        <w:tblW w:w="9747" w:type="dxa"/>
        <w:tblLook w:val="04A0"/>
      </w:tblPr>
      <w:tblGrid>
        <w:gridCol w:w="675"/>
        <w:gridCol w:w="897"/>
        <w:gridCol w:w="1513"/>
        <w:gridCol w:w="6662"/>
      </w:tblGrid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13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40479B" w:rsidRPr="00E7443A" w:rsidRDefault="00E042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3" w:type="dxa"/>
          </w:tcPr>
          <w:p w:rsidR="0040479B" w:rsidRPr="00E7443A" w:rsidRDefault="00E042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«Действительные числа»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3" w:type="dxa"/>
          </w:tcPr>
          <w:p w:rsidR="0040479B" w:rsidRPr="00E7443A" w:rsidRDefault="00E042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«Одночлены и многочлены»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3" w:type="dxa"/>
          </w:tcPr>
          <w:p w:rsidR="0040479B" w:rsidRPr="00E7443A" w:rsidRDefault="00E042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«Формулы сокращенного умножения»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3" w:type="dxa"/>
          </w:tcPr>
          <w:p w:rsidR="0040479B" w:rsidRPr="00E7443A" w:rsidRDefault="00E71B13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«Алгебраические дроби»</w:t>
            </w:r>
          </w:p>
        </w:tc>
      </w:tr>
      <w:tr w:rsidR="00AF02F3" w:rsidRPr="00E7443A" w:rsidTr="00E7443A">
        <w:tc>
          <w:tcPr>
            <w:tcW w:w="675" w:type="dxa"/>
          </w:tcPr>
          <w:p w:rsidR="00AF02F3" w:rsidRPr="00E7443A" w:rsidRDefault="00AF02F3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AF02F3" w:rsidRPr="00E7443A" w:rsidRDefault="00AF02F3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F02F3" w:rsidRPr="00E7443A" w:rsidRDefault="00AF02F3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662" w:type="dxa"/>
          </w:tcPr>
          <w:p w:rsidR="00AF02F3" w:rsidRPr="00E7443A" w:rsidRDefault="00AF02F3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AF02F3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13" w:type="dxa"/>
          </w:tcPr>
          <w:p w:rsidR="0040479B" w:rsidRPr="00E7443A" w:rsidRDefault="00E71B13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«Линейные уравнения и системы линейных уравнений»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AF02F3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40479B" w:rsidRPr="00E7443A" w:rsidRDefault="00E71B13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40479B" w:rsidRPr="00E7443A" w:rsidRDefault="0040479B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Перечень контрольных работ по геометрии 7 класс</w:t>
      </w:r>
      <w:r w:rsidR="0008767A" w:rsidRPr="00E744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8767A" w:rsidRPr="00E7443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tbl>
      <w:tblPr>
        <w:tblStyle w:val="a4"/>
        <w:tblW w:w="9747" w:type="dxa"/>
        <w:tblLook w:val="04A0"/>
      </w:tblPr>
      <w:tblGrid>
        <w:gridCol w:w="675"/>
        <w:gridCol w:w="897"/>
        <w:gridCol w:w="1513"/>
        <w:gridCol w:w="6662"/>
      </w:tblGrid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13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40479B" w:rsidRPr="00E7443A" w:rsidRDefault="00E042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1 по теме «Начальные геометрические сведения»</w:t>
            </w:r>
          </w:p>
        </w:tc>
      </w:tr>
      <w:tr w:rsidR="0040479B" w:rsidRPr="00E7443A" w:rsidTr="00E7443A">
        <w:trPr>
          <w:trHeight w:val="693"/>
        </w:trPr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3" w:type="dxa"/>
          </w:tcPr>
          <w:p w:rsidR="0040479B" w:rsidRPr="00E7443A" w:rsidRDefault="00E042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«Треугольники. Признаки равенства треугольников»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3" w:type="dxa"/>
          </w:tcPr>
          <w:p w:rsidR="0040479B" w:rsidRPr="00E7443A" w:rsidRDefault="00E042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№ </w:t>
            </w:r>
            <w:proofErr w:type="gramStart"/>
            <w:r w:rsidRPr="00E7443A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proofErr w:type="gramEnd"/>
            <w:r w:rsidRPr="00E744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«Параллельные прямые»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3" w:type="dxa"/>
          </w:tcPr>
          <w:p w:rsidR="0040479B" w:rsidRPr="00E7443A" w:rsidRDefault="00FA2B96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№4 по теме «Соотношения между сторонами и углами треугольника»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13" w:type="dxa"/>
          </w:tcPr>
          <w:p w:rsidR="0040479B" w:rsidRPr="00E7443A" w:rsidRDefault="00FA2B96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 по теме «Прямоугольный треугольник»</w:t>
            </w:r>
          </w:p>
        </w:tc>
      </w:tr>
      <w:tr w:rsidR="0040479B" w:rsidRPr="00E7443A" w:rsidTr="00E7443A">
        <w:tc>
          <w:tcPr>
            <w:tcW w:w="675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13" w:type="dxa"/>
          </w:tcPr>
          <w:p w:rsidR="0040479B" w:rsidRPr="00E7443A" w:rsidRDefault="00FA2B96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6662" w:type="dxa"/>
          </w:tcPr>
          <w:p w:rsidR="0040479B" w:rsidRPr="00E7443A" w:rsidRDefault="0040479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97290B" w:rsidRPr="00E7443A" w:rsidRDefault="0097290B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График контрольных работ по русскому языку и литер</w:t>
      </w:r>
      <w:r w:rsidR="007B64C1" w:rsidRPr="00E7443A">
        <w:rPr>
          <w:rFonts w:ascii="Times New Roman" w:hAnsi="Times New Roman" w:cs="Times New Roman"/>
          <w:sz w:val="24"/>
          <w:szCs w:val="24"/>
        </w:rPr>
        <w:t xml:space="preserve">атуре в 7Б классе </w:t>
      </w:r>
    </w:p>
    <w:tbl>
      <w:tblPr>
        <w:tblStyle w:val="a4"/>
        <w:tblW w:w="9747" w:type="dxa"/>
        <w:tblLook w:val="04A0"/>
      </w:tblPr>
      <w:tblGrid>
        <w:gridCol w:w="579"/>
        <w:gridCol w:w="947"/>
        <w:gridCol w:w="1559"/>
        <w:gridCol w:w="6662"/>
      </w:tblGrid>
      <w:tr w:rsidR="0097290B" w:rsidRPr="00E7443A" w:rsidTr="00E7443A">
        <w:tc>
          <w:tcPr>
            <w:tcW w:w="579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7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 (русский язык)</w:t>
            </w:r>
          </w:p>
        </w:tc>
      </w:tr>
      <w:tr w:rsidR="0097290B" w:rsidRPr="00E7443A" w:rsidTr="00E7443A">
        <w:tc>
          <w:tcPr>
            <w:tcW w:w="579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№1 по теме «Повторение </w:t>
            </w:r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классах»</w:t>
            </w:r>
          </w:p>
        </w:tc>
      </w:tr>
      <w:tr w:rsidR="0097290B" w:rsidRPr="00E7443A" w:rsidTr="00E7443A">
        <w:tc>
          <w:tcPr>
            <w:tcW w:w="579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«Причастие как часть речи»</w:t>
            </w:r>
          </w:p>
        </w:tc>
      </w:tr>
      <w:tr w:rsidR="0097290B" w:rsidRPr="00E7443A" w:rsidTr="00E7443A">
        <w:tc>
          <w:tcPr>
            <w:tcW w:w="579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6662" w:type="dxa"/>
          </w:tcPr>
          <w:p w:rsidR="0097290B" w:rsidRPr="00E7443A" w:rsidRDefault="0097290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«Пунктуация при причастном обороте»</w:t>
            </w:r>
          </w:p>
        </w:tc>
      </w:tr>
      <w:tr w:rsidR="00711035" w:rsidRPr="00E7443A" w:rsidTr="00E7443A">
        <w:tc>
          <w:tcPr>
            <w:tcW w:w="579" w:type="dxa"/>
          </w:tcPr>
          <w:p w:rsidR="00711035" w:rsidRPr="00E7443A" w:rsidRDefault="0071103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711035" w:rsidRPr="00533C48" w:rsidRDefault="00711035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559" w:type="dxa"/>
          </w:tcPr>
          <w:p w:rsidR="00711035" w:rsidRPr="00533C48" w:rsidRDefault="00711035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6662" w:type="dxa"/>
          </w:tcPr>
          <w:p w:rsidR="00711035" w:rsidRPr="00533C48" w:rsidRDefault="00711035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</w:t>
            </w:r>
          </w:p>
        </w:tc>
      </w:tr>
      <w:tr w:rsidR="00711035" w:rsidRPr="00E7443A" w:rsidTr="00E7443A">
        <w:tc>
          <w:tcPr>
            <w:tcW w:w="579" w:type="dxa"/>
          </w:tcPr>
          <w:p w:rsidR="00711035" w:rsidRPr="00E7443A" w:rsidRDefault="0071103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7" w:type="dxa"/>
          </w:tcPr>
          <w:p w:rsidR="00711035" w:rsidRPr="00533C48" w:rsidRDefault="00711035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711035" w:rsidRPr="00533C48" w:rsidRDefault="00711035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6662" w:type="dxa"/>
          </w:tcPr>
          <w:p w:rsidR="00711035" w:rsidRPr="00533C48" w:rsidRDefault="00711035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№5 по теме «Наречие».</w:t>
            </w:r>
          </w:p>
        </w:tc>
      </w:tr>
      <w:tr w:rsidR="001033FC" w:rsidRPr="00E7443A" w:rsidTr="00E7443A">
        <w:tc>
          <w:tcPr>
            <w:tcW w:w="579" w:type="dxa"/>
          </w:tcPr>
          <w:p w:rsidR="001033FC" w:rsidRPr="00E7443A" w:rsidRDefault="001033FC" w:rsidP="00F1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3FC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21.03.22</w:t>
            </w:r>
          </w:p>
        </w:tc>
        <w:tc>
          <w:tcPr>
            <w:tcW w:w="6662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1033FC" w:rsidRPr="00E7443A" w:rsidTr="00E7443A">
        <w:tc>
          <w:tcPr>
            <w:tcW w:w="579" w:type="dxa"/>
          </w:tcPr>
          <w:p w:rsidR="001033FC" w:rsidRPr="00E7443A" w:rsidRDefault="001033FC" w:rsidP="00F1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6662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 6 по теме «Предлог. Союз».</w:t>
            </w:r>
          </w:p>
        </w:tc>
      </w:tr>
      <w:tr w:rsidR="001033FC" w:rsidRPr="00E7443A" w:rsidTr="00E7443A">
        <w:tc>
          <w:tcPr>
            <w:tcW w:w="579" w:type="dxa"/>
          </w:tcPr>
          <w:p w:rsidR="001033FC" w:rsidRPr="00E7443A" w:rsidRDefault="001033FC" w:rsidP="00F1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559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6662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</w:t>
            </w:r>
          </w:p>
        </w:tc>
      </w:tr>
      <w:tr w:rsidR="001033FC" w:rsidRPr="00E7443A" w:rsidTr="00E7443A">
        <w:tc>
          <w:tcPr>
            <w:tcW w:w="579" w:type="dxa"/>
          </w:tcPr>
          <w:p w:rsidR="001033FC" w:rsidRPr="00E7443A" w:rsidRDefault="001033F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1033FC" w:rsidRPr="00533C48" w:rsidRDefault="00C7290B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33FC" w:rsidRPr="00533C48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6662" w:type="dxa"/>
          </w:tcPr>
          <w:p w:rsidR="001033FC" w:rsidRPr="00533C48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</w:tr>
      <w:tr w:rsidR="001033FC" w:rsidRPr="00E7443A" w:rsidTr="00E7443A">
        <w:tc>
          <w:tcPr>
            <w:tcW w:w="9747" w:type="dxa"/>
            <w:gridSpan w:val="4"/>
          </w:tcPr>
          <w:p w:rsidR="001033FC" w:rsidRPr="00E7443A" w:rsidRDefault="001033F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033FC" w:rsidRPr="00E7443A" w:rsidTr="00E7443A">
        <w:tc>
          <w:tcPr>
            <w:tcW w:w="579" w:type="dxa"/>
          </w:tcPr>
          <w:p w:rsidR="001033FC" w:rsidRPr="00E7443A" w:rsidRDefault="001033F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1033FC" w:rsidRPr="00E7443A" w:rsidRDefault="001033F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033FC" w:rsidRPr="00E7443A" w:rsidRDefault="001033F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23.09.21</w:t>
            </w:r>
          </w:p>
        </w:tc>
        <w:tc>
          <w:tcPr>
            <w:tcW w:w="6662" w:type="dxa"/>
          </w:tcPr>
          <w:p w:rsidR="001033FC" w:rsidRPr="00E7443A" w:rsidRDefault="001033F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теме «Устное народное творчество»</w:t>
            </w:r>
          </w:p>
        </w:tc>
      </w:tr>
      <w:tr w:rsidR="001033FC" w:rsidRPr="00E7443A" w:rsidTr="00E7443A">
        <w:tc>
          <w:tcPr>
            <w:tcW w:w="579" w:type="dxa"/>
          </w:tcPr>
          <w:p w:rsidR="001033FC" w:rsidRPr="00E7443A" w:rsidRDefault="001033F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1033FC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033FC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17.01.22</w:t>
            </w:r>
          </w:p>
        </w:tc>
        <w:tc>
          <w:tcPr>
            <w:tcW w:w="6662" w:type="dxa"/>
          </w:tcPr>
          <w:p w:rsidR="001033FC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Pr="001A2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и герои произведений Н.В.Гоголя, И.С.Тургенева, Н.А.Некрасова, </w:t>
            </w:r>
            <w:proofErr w:type="spellStart"/>
            <w:r w:rsidRPr="001A2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М.Е.Салтыкова-Щедрина</w:t>
            </w:r>
            <w:proofErr w:type="spellEnd"/>
            <w:r w:rsidRPr="001A2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Л.Н.Толстого</w:t>
            </w:r>
            <w:r>
              <w:rPr>
                <w:color w:val="000000" w:themeColor="text1"/>
                <w:sz w:val="20"/>
              </w:rPr>
              <w:t>».</w:t>
            </w:r>
          </w:p>
        </w:tc>
      </w:tr>
      <w:tr w:rsidR="001033FC" w:rsidRPr="00E7443A" w:rsidTr="00E7443A">
        <w:tc>
          <w:tcPr>
            <w:tcW w:w="579" w:type="dxa"/>
          </w:tcPr>
          <w:p w:rsidR="001033FC" w:rsidRPr="00E7443A" w:rsidRDefault="001033F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1033FC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1033FC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24.03.22</w:t>
            </w:r>
          </w:p>
        </w:tc>
        <w:tc>
          <w:tcPr>
            <w:tcW w:w="6662" w:type="dxa"/>
          </w:tcPr>
          <w:p w:rsidR="001033FC" w:rsidRPr="001A2AB1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D3">
              <w:rPr>
                <w:rFonts w:ascii="Times New Roman" w:hAnsi="Times New Roman" w:cs="Times New Roman"/>
                <w:sz w:val="24"/>
                <w:szCs w:val="24"/>
              </w:rPr>
              <w:t>Классное контрольное сочинение по произведениям И.А.Бунина, Л.Н.Толстого, М.Горького, В.В.Маяковского, А.П.Платонова.</w:t>
            </w:r>
          </w:p>
        </w:tc>
      </w:tr>
      <w:tr w:rsidR="001033FC" w:rsidRPr="00E7443A" w:rsidTr="00E7443A">
        <w:tc>
          <w:tcPr>
            <w:tcW w:w="579" w:type="dxa"/>
          </w:tcPr>
          <w:p w:rsidR="001033FC" w:rsidRPr="00E7443A" w:rsidRDefault="001033F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1033FC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1033FC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19.05.22</w:t>
            </w:r>
          </w:p>
        </w:tc>
        <w:tc>
          <w:tcPr>
            <w:tcW w:w="6662" w:type="dxa"/>
          </w:tcPr>
          <w:p w:rsidR="001033FC" w:rsidRPr="000372D3" w:rsidRDefault="001033FC" w:rsidP="001B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0372D3">
              <w:rPr>
                <w:rFonts w:ascii="Times New Roman" w:hAnsi="Times New Roman" w:cs="Times New Roman"/>
                <w:sz w:val="24"/>
                <w:szCs w:val="24"/>
              </w:rPr>
              <w:t>. Тестирование по произведениям русской литературы 20 века.</w:t>
            </w:r>
          </w:p>
        </w:tc>
      </w:tr>
    </w:tbl>
    <w:p w:rsidR="00AF0AEE" w:rsidRPr="00E7443A" w:rsidRDefault="00AF0AEE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Перечень контрольных работ по биологии 7б класс</w:t>
      </w:r>
    </w:p>
    <w:tbl>
      <w:tblPr>
        <w:tblStyle w:val="a4"/>
        <w:tblW w:w="9681" w:type="dxa"/>
        <w:tblLook w:val="04A0"/>
      </w:tblPr>
      <w:tblGrid>
        <w:gridCol w:w="550"/>
        <w:gridCol w:w="937"/>
        <w:gridCol w:w="1598"/>
        <w:gridCol w:w="6596"/>
      </w:tblGrid>
      <w:tr w:rsidR="00AF0AEE" w:rsidRPr="00E7443A" w:rsidTr="00E7443A">
        <w:tc>
          <w:tcPr>
            <w:tcW w:w="550" w:type="dxa"/>
          </w:tcPr>
          <w:p w:rsidR="00AF0AEE" w:rsidRPr="00E7443A" w:rsidRDefault="00AF0AE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AF0AEE" w:rsidRPr="00E7443A" w:rsidRDefault="00AF0AE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98" w:type="dxa"/>
          </w:tcPr>
          <w:p w:rsidR="00AF0AEE" w:rsidRPr="00E7443A" w:rsidRDefault="00AF0AE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96" w:type="dxa"/>
          </w:tcPr>
          <w:p w:rsidR="00AF0AEE" w:rsidRPr="00E7443A" w:rsidRDefault="00AF0AE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B0485B" w:rsidRPr="00E7443A" w:rsidTr="00E7443A">
        <w:tc>
          <w:tcPr>
            <w:tcW w:w="550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6596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B0485B" w:rsidRPr="00E7443A" w:rsidTr="00E7443A">
        <w:tc>
          <w:tcPr>
            <w:tcW w:w="550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6596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и передвижение инфузории-туфельки»</w:t>
            </w:r>
          </w:p>
        </w:tc>
      </w:tr>
      <w:tr w:rsidR="00B0485B" w:rsidRPr="00E7443A" w:rsidTr="00E7443A">
        <w:tc>
          <w:tcPr>
            <w:tcW w:w="550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6596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</w:t>
            </w:r>
          </w:p>
        </w:tc>
      </w:tr>
      <w:tr w:rsidR="00B0485B" w:rsidRPr="00E7443A" w:rsidTr="00E7443A">
        <w:tc>
          <w:tcPr>
            <w:tcW w:w="550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6596" w:type="dxa"/>
          </w:tcPr>
          <w:p w:rsidR="00B0485B" w:rsidRPr="00E7443A" w:rsidRDefault="00B0485B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«Внешнее строение дождевого червя»</w:t>
            </w: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«Членистоногие»</w:t>
            </w: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«Внешнее строение и особенности  передвижение рыб»</w:t>
            </w: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«Тип Хордовые »</w:t>
            </w: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«Земноводные и пресмыкающиеся»</w:t>
            </w: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«Внешнее птиц</w:t>
            </w:r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перьев»</w:t>
            </w: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скелета птиц»</w:t>
            </w: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«Класс Птицы»</w:t>
            </w:r>
          </w:p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скелета млекопитающие»</w:t>
            </w: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Обобщающая контрольная работа</w:t>
            </w:r>
          </w:p>
        </w:tc>
      </w:tr>
      <w:tr w:rsidR="00AC49E1" w:rsidRPr="00E7443A" w:rsidTr="00E7443A">
        <w:tc>
          <w:tcPr>
            <w:tcW w:w="550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7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8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6596" w:type="dxa"/>
          </w:tcPr>
          <w:p w:rsidR="00AC49E1" w:rsidRPr="00E7443A" w:rsidRDefault="00AC49E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704F80" w:rsidRPr="00E7443A" w:rsidRDefault="00704F80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Перечень практических работ и контрольных работ по информатике 7б класс</w:t>
      </w:r>
    </w:p>
    <w:tbl>
      <w:tblPr>
        <w:tblStyle w:val="a4"/>
        <w:tblW w:w="9681" w:type="dxa"/>
        <w:tblLook w:val="04A0"/>
      </w:tblPr>
      <w:tblGrid>
        <w:gridCol w:w="552"/>
        <w:gridCol w:w="939"/>
        <w:gridCol w:w="1220"/>
        <w:gridCol w:w="6970"/>
      </w:tblGrid>
      <w:tr w:rsidR="00704F80" w:rsidRPr="00E7443A" w:rsidTr="00A133D5">
        <w:tc>
          <w:tcPr>
            <w:tcW w:w="552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9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2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7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704F80" w:rsidRPr="00E7443A" w:rsidTr="00A133D5">
        <w:tc>
          <w:tcPr>
            <w:tcW w:w="552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697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№1 «Устройство персонального компьютера и его основные характеристики»</w:t>
            </w:r>
          </w:p>
        </w:tc>
      </w:tr>
      <w:tr w:rsidR="00704F80" w:rsidRPr="00E7443A" w:rsidTr="00A133D5">
        <w:tc>
          <w:tcPr>
            <w:tcW w:w="552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6970" w:type="dxa"/>
          </w:tcPr>
          <w:p w:rsidR="00704F80" w:rsidRPr="00E7443A" w:rsidRDefault="00704F80" w:rsidP="00E7443A">
            <w:pPr>
              <w:tabs>
                <w:tab w:val="left" w:pos="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№2 «Пользовательский 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интерефейс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4F80" w:rsidRPr="00E7443A" w:rsidTr="00A133D5">
        <w:tc>
          <w:tcPr>
            <w:tcW w:w="552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697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№3 «Работа с файловой структурой» </w:t>
            </w:r>
          </w:p>
        </w:tc>
      </w:tr>
      <w:tr w:rsidR="00704F80" w:rsidRPr="00E7443A" w:rsidTr="00A133D5">
        <w:tc>
          <w:tcPr>
            <w:tcW w:w="552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97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spellStart"/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информация», «Компьютер: устройство и ПО»</w:t>
            </w:r>
          </w:p>
        </w:tc>
      </w:tr>
      <w:tr w:rsidR="00704F80" w:rsidRPr="00E7443A" w:rsidTr="00A133D5">
        <w:tc>
          <w:tcPr>
            <w:tcW w:w="552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97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№4 «Основные приемы ввода и редактирования текста»</w:t>
            </w:r>
          </w:p>
        </w:tc>
      </w:tr>
      <w:tr w:rsidR="00704F80" w:rsidRPr="00E7443A" w:rsidTr="00A133D5">
        <w:tc>
          <w:tcPr>
            <w:tcW w:w="552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97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№5 «Работа со шрифтами, приема формирования текста, орфографическая проверка текста» </w:t>
            </w:r>
          </w:p>
        </w:tc>
      </w:tr>
      <w:tr w:rsidR="00704F80" w:rsidRPr="00E7443A" w:rsidTr="00A133D5">
        <w:tc>
          <w:tcPr>
            <w:tcW w:w="552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9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970" w:type="dxa"/>
          </w:tcPr>
          <w:p w:rsidR="00704F80" w:rsidRPr="00E7443A" w:rsidRDefault="00704F80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№6 «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Ипользование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буфера обмена для копирования и перемещения текста»</w:t>
            </w:r>
          </w:p>
        </w:tc>
      </w:tr>
      <w:tr w:rsidR="007B64C1" w:rsidRPr="00E7443A" w:rsidTr="00A133D5">
        <w:tc>
          <w:tcPr>
            <w:tcW w:w="552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97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Итоговое практическое задание на создание и обработку текстовых документов</w:t>
            </w:r>
          </w:p>
        </w:tc>
      </w:tr>
      <w:tr w:rsidR="007B64C1" w:rsidRPr="00E7443A" w:rsidTr="00A133D5">
        <w:tc>
          <w:tcPr>
            <w:tcW w:w="552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697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Текстовая информация и компьютер</w:t>
            </w:r>
          </w:p>
        </w:tc>
      </w:tr>
      <w:tr w:rsidR="007B64C1" w:rsidRPr="00E7443A" w:rsidTr="00A133D5">
        <w:tc>
          <w:tcPr>
            <w:tcW w:w="552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697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№7Работа с растровым графическим редактором</w:t>
            </w:r>
          </w:p>
        </w:tc>
      </w:tr>
      <w:tr w:rsidR="007B64C1" w:rsidRPr="00E7443A" w:rsidTr="00A133D5">
        <w:tc>
          <w:tcPr>
            <w:tcW w:w="552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697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№8 работа с векторным графическим редактором</w:t>
            </w:r>
          </w:p>
        </w:tc>
      </w:tr>
      <w:tr w:rsidR="007B64C1" w:rsidRPr="00E7443A" w:rsidTr="00A133D5">
        <w:tc>
          <w:tcPr>
            <w:tcW w:w="552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697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№9 Создание презентации с использованием теста, графики и звука</w:t>
            </w:r>
          </w:p>
        </w:tc>
      </w:tr>
      <w:tr w:rsidR="007B64C1" w:rsidRPr="00E7443A" w:rsidTr="00A133D5">
        <w:tc>
          <w:tcPr>
            <w:tcW w:w="552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9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697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 «Компьютерная графика» и «Мультимедиа»</w:t>
            </w:r>
          </w:p>
        </w:tc>
      </w:tr>
      <w:tr w:rsidR="007B64C1" w:rsidRPr="00E7443A" w:rsidTr="00A133D5">
        <w:tc>
          <w:tcPr>
            <w:tcW w:w="552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6970" w:type="dxa"/>
          </w:tcPr>
          <w:p w:rsidR="007B64C1" w:rsidRPr="00E7443A" w:rsidRDefault="007B64C1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Итогоое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за курс 7 класса</w:t>
            </w:r>
          </w:p>
        </w:tc>
      </w:tr>
    </w:tbl>
    <w:p w:rsidR="00C1167E" w:rsidRPr="00E7443A" w:rsidRDefault="00C1167E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Перечень контрольных работ по истории 7Б</w:t>
      </w:r>
    </w:p>
    <w:tbl>
      <w:tblPr>
        <w:tblStyle w:val="a4"/>
        <w:tblW w:w="0" w:type="auto"/>
        <w:tblLook w:val="04A0"/>
      </w:tblPr>
      <w:tblGrid>
        <w:gridCol w:w="993"/>
        <w:gridCol w:w="1671"/>
        <w:gridCol w:w="1477"/>
        <w:gridCol w:w="5430"/>
      </w:tblGrid>
      <w:tr w:rsidR="00C1167E" w:rsidRPr="00E7443A" w:rsidTr="00EF2C4F">
        <w:tc>
          <w:tcPr>
            <w:tcW w:w="1101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6179" w:type="dxa"/>
          </w:tcPr>
          <w:p w:rsidR="00C1167E" w:rsidRPr="00E7443A" w:rsidRDefault="00C1167E" w:rsidP="00E7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Темы контрольных работ (К/Р)</w:t>
            </w:r>
          </w:p>
        </w:tc>
      </w:tr>
      <w:tr w:rsidR="00C1167E" w:rsidRPr="00E7443A" w:rsidTr="00EF2C4F">
        <w:tc>
          <w:tcPr>
            <w:tcW w:w="1101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29.12.21</w:t>
            </w:r>
          </w:p>
        </w:tc>
        <w:tc>
          <w:tcPr>
            <w:tcW w:w="6179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Обобщающая К/</w:t>
            </w:r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« Новая история </w:t>
            </w:r>
            <w:r w:rsidRPr="00E74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167E" w:rsidRPr="00E7443A" w:rsidTr="00EF2C4F">
        <w:tc>
          <w:tcPr>
            <w:tcW w:w="1101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18.05.22</w:t>
            </w:r>
          </w:p>
        </w:tc>
        <w:tc>
          <w:tcPr>
            <w:tcW w:w="6179" w:type="dxa"/>
          </w:tcPr>
          <w:p w:rsidR="00C1167E" w:rsidRPr="00E7443A" w:rsidRDefault="00C1167E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К/ </w:t>
            </w:r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 «История России </w:t>
            </w:r>
            <w:r w:rsidRPr="00E74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4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913DC" w:rsidRPr="00E7443A" w:rsidRDefault="003913DC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Перечень контрольных работ по  обществознанию7Б</w:t>
      </w:r>
    </w:p>
    <w:tbl>
      <w:tblPr>
        <w:tblStyle w:val="a4"/>
        <w:tblW w:w="0" w:type="auto"/>
        <w:tblLook w:val="04A0"/>
      </w:tblPr>
      <w:tblGrid>
        <w:gridCol w:w="993"/>
        <w:gridCol w:w="1671"/>
        <w:gridCol w:w="1477"/>
        <w:gridCol w:w="5430"/>
      </w:tblGrid>
      <w:tr w:rsidR="003913DC" w:rsidRPr="00E7443A" w:rsidTr="00573595">
        <w:tc>
          <w:tcPr>
            <w:tcW w:w="993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77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5430" w:type="dxa"/>
          </w:tcPr>
          <w:p w:rsidR="003913DC" w:rsidRPr="00E7443A" w:rsidRDefault="003913DC" w:rsidP="00E74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Темы контрольных работ (К/Р)</w:t>
            </w:r>
          </w:p>
        </w:tc>
      </w:tr>
      <w:tr w:rsidR="003913DC" w:rsidRPr="00E7443A" w:rsidTr="00573595">
        <w:tc>
          <w:tcPr>
            <w:tcW w:w="993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7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13.05.22</w:t>
            </w:r>
          </w:p>
        </w:tc>
        <w:tc>
          <w:tcPr>
            <w:tcW w:w="5430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Обобщающая К/</w:t>
            </w:r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 «Наша Родина- Россия»</w:t>
            </w:r>
          </w:p>
        </w:tc>
      </w:tr>
      <w:tr w:rsidR="003913DC" w:rsidRPr="00E7443A" w:rsidTr="00573595">
        <w:tc>
          <w:tcPr>
            <w:tcW w:w="993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7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</w:p>
        </w:tc>
        <w:tc>
          <w:tcPr>
            <w:tcW w:w="5430" w:type="dxa"/>
          </w:tcPr>
          <w:p w:rsidR="003913DC" w:rsidRPr="00E7443A" w:rsidRDefault="003913DC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К/ </w:t>
            </w:r>
            <w:proofErr w:type="gramStart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  «Мы живем в России»</w:t>
            </w:r>
          </w:p>
        </w:tc>
      </w:tr>
    </w:tbl>
    <w:p w:rsidR="00573595" w:rsidRPr="00E7443A" w:rsidRDefault="00573595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t>Перечень практических работ и контрольных работ по технологии 7Б</w:t>
      </w:r>
    </w:p>
    <w:tbl>
      <w:tblPr>
        <w:tblStyle w:val="a4"/>
        <w:tblW w:w="0" w:type="auto"/>
        <w:tblLook w:val="04A0"/>
      </w:tblPr>
      <w:tblGrid>
        <w:gridCol w:w="675"/>
        <w:gridCol w:w="851"/>
        <w:gridCol w:w="850"/>
        <w:gridCol w:w="7195"/>
      </w:tblGrid>
      <w:tr w:rsidR="00573595" w:rsidRPr="00E7443A" w:rsidTr="001A6BF9">
        <w:tc>
          <w:tcPr>
            <w:tcW w:w="675" w:type="dxa"/>
          </w:tcPr>
          <w:p w:rsidR="00573595" w:rsidRPr="00E7443A" w:rsidRDefault="005735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573595" w:rsidRPr="00E7443A" w:rsidRDefault="005735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</w:tcPr>
          <w:p w:rsidR="00573595" w:rsidRPr="00E7443A" w:rsidRDefault="005735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:rsidR="00573595" w:rsidRPr="00E7443A" w:rsidRDefault="005735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</w:tr>
      <w:tr w:rsidR="00573595" w:rsidRPr="00E7443A" w:rsidTr="001A6BF9">
        <w:tc>
          <w:tcPr>
            <w:tcW w:w="675" w:type="dxa"/>
          </w:tcPr>
          <w:p w:rsidR="00573595" w:rsidRPr="00E7443A" w:rsidRDefault="005735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73595" w:rsidRPr="00E7443A" w:rsidRDefault="005735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0" w:type="dxa"/>
          </w:tcPr>
          <w:p w:rsidR="00573595" w:rsidRPr="00E7443A" w:rsidRDefault="005735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195" w:type="dxa"/>
          </w:tcPr>
          <w:p w:rsidR="00573595" w:rsidRPr="00E7443A" w:rsidRDefault="00573595" w:rsidP="00E7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A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творческого проекта. </w:t>
            </w:r>
          </w:p>
        </w:tc>
      </w:tr>
    </w:tbl>
    <w:p w:rsidR="006E7670" w:rsidRPr="00A41A1C" w:rsidRDefault="006E7670" w:rsidP="006E7670">
      <w:pPr>
        <w:jc w:val="center"/>
        <w:rPr>
          <w:rFonts w:ascii="Times New Roman" w:hAnsi="Times New Roman"/>
          <w:sz w:val="24"/>
          <w:szCs w:val="24"/>
        </w:rPr>
      </w:pPr>
      <w:r w:rsidRPr="00A41A1C">
        <w:rPr>
          <w:rFonts w:ascii="Times New Roman" w:hAnsi="Times New Roman"/>
          <w:sz w:val="24"/>
          <w:szCs w:val="24"/>
        </w:rPr>
        <w:t>Перечень контрольных работ по физике7Б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1222"/>
        <w:gridCol w:w="1359"/>
        <w:gridCol w:w="6352"/>
      </w:tblGrid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ind w:left="171" w:hanging="171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09.09.21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Лабораторная работа №1 ”Определение цены деления измерительного прибора”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16.09.21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Лабораторная работа №2 ”Измерение размеров малых тел” 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17.11.21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Лабораторная работа №3 ”Измерение массы тела на рычажных весах” </w:t>
            </w:r>
          </w:p>
        </w:tc>
      </w:tr>
      <w:tr w:rsidR="006E7670" w:rsidRPr="007564C9" w:rsidTr="00E42AB8">
        <w:trPr>
          <w:trHeight w:val="327"/>
        </w:trPr>
        <w:tc>
          <w:tcPr>
            <w:tcW w:w="638" w:type="dxa"/>
          </w:tcPr>
          <w:p w:rsidR="006E7670" w:rsidRPr="00A41A1C" w:rsidRDefault="006E7670" w:rsidP="00E42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6E7670" w:rsidRPr="00A41A1C" w:rsidRDefault="006E7670" w:rsidP="00E42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A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9" w:type="dxa"/>
          </w:tcPr>
          <w:p w:rsidR="006E7670" w:rsidRPr="00A41A1C" w:rsidRDefault="006E7670" w:rsidP="00E42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A1C">
              <w:rPr>
                <w:rFonts w:ascii="Times New Roman" w:hAnsi="Times New Roman"/>
                <w:sz w:val="24"/>
                <w:szCs w:val="24"/>
              </w:rPr>
              <w:t>18.11.21</w:t>
            </w:r>
          </w:p>
        </w:tc>
        <w:tc>
          <w:tcPr>
            <w:tcW w:w="6352" w:type="dxa"/>
          </w:tcPr>
          <w:p w:rsidR="006E7670" w:rsidRPr="00A41A1C" w:rsidRDefault="006E7670" w:rsidP="00E42A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A1C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№4 ”Измерение объема тела”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01.12.21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Лабораторная работа №5 ”Определение плотности твердого тела” 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08.12.21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Контрольная работа №1 ”Механическое движение. Плотность вещества”.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23.12.21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Лабораторная работа №6 ”</w:t>
            </w:r>
            <w:proofErr w:type="spellStart"/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Градуирование</w:t>
            </w:r>
            <w:proofErr w:type="spellEnd"/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пружины и измерение сил динамометром” 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03.02.22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Контрольная работа №2 ”Давление твердых тел, жидкостей и газов”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16.03.22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Лабораторная работа №7 ”Определение выталкивающей силы, действующей на погруженное в жидкость тело”.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24.03.22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Лабораторная работа №8 ”Выяснение условий плавания тела в жидкости” 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31.03.22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Контрольная работа №3 ”Архимедова сила. Плавание тел"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27.04.22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Лабораторная работа №9 ”Выяснение условия равновесия рычага”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11.05.22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Лабораторная работа №10 ”Определение КПД при подъеме тела по наклонной плоскости”.</w:t>
            </w:r>
          </w:p>
        </w:tc>
      </w:tr>
      <w:tr w:rsidR="006E7670" w:rsidRPr="007564C9" w:rsidTr="00E42AB8">
        <w:tc>
          <w:tcPr>
            <w:tcW w:w="638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59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6352" w:type="dxa"/>
          </w:tcPr>
          <w:p w:rsidR="006E7670" w:rsidRPr="007564C9" w:rsidRDefault="006E7670" w:rsidP="00E4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Итоговая контрольная работа</w:t>
            </w:r>
          </w:p>
        </w:tc>
      </w:tr>
    </w:tbl>
    <w:p w:rsidR="00805B23" w:rsidRPr="00E7443A" w:rsidRDefault="00805B23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ECA" w:rsidRDefault="009A6ECA" w:rsidP="009A6ECA">
      <w:r>
        <w:t>Перечень контрольных работ по немецкому языку 7Б класс</w:t>
      </w:r>
    </w:p>
    <w:tbl>
      <w:tblPr>
        <w:tblStyle w:val="a4"/>
        <w:tblW w:w="9681" w:type="dxa"/>
        <w:tblLook w:val="04A0"/>
      </w:tblPr>
      <w:tblGrid>
        <w:gridCol w:w="552"/>
        <w:gridCol w:w="939"/>
        <w:gridCol w:w="1220"/>
        <w:gridCol w:w="6970"/>
      </w:tblGrid>
      <w:tr w:rsidR="009A6ECA" w:rsidTr="00EB55D2">
        <w:tc>
          <w:tcPr>
            <w:tcW w:w="552" w:type="dxa"/>
          </w:tcPr>
          <w:p w:rsidR="009A6ECA" w:rsidRDefault="009A6ECA" w:rsidP="00EB55D2">
            <w:r>
              <w:t>№</w:t>
            </w:r>
          </w:p>
        </w:tc>
        <w:tc>
          <w:tcPr>
            <w:tcW w:w="939" w:type="dxa"/>
          </w:tcPr>
          <w:p w:rsidR="009A6ECA" w:rsidRDefault="009A6ECA" w:rsidP="00EB55D2">
            <w:r>
              <w:t>№ урока</w:t>
            </w:r>
          </w:p>
        </w:tc>
        <w:tc>
          <w:tcPr>
            <w:tcW w:w="1220" w:type="dxa"/>
          </w:tcPr>
          <w:p w:rsidR="009A6ECA" w:rsidRDefault="009A6ECA" w:rsidP="00EB55D2">
            <w:r>
              <w:t>дата</w:t>
            </w:r>
          </w:p>
        </w:tc>
        <w:tc>
          <w:tcPr>
            <w:tcW w:w="6970" w:type="dxa"/>
          </w:tcPr>
          <w:p w:rsidR="009A6ECA" w:rsidRDefault="009A6ECA" w:rsidP="00EB55D2">
            <w:r>
              <w:t>Тема контрольной работы</w:t>
            </w:r>
          </w:p>
        </w:tc>
      </w:tr>
      <w:tr w:rsidR="009A6ECA" w:rsidTr="00EB55D2">
        <w:tc>
          <w:tcPr>
            <w:tcW w:w="552" w:type="dxa"/>
          </w:tcPr>
          <w:p w:rsidR="009A6ECA" w:rsidRDefault="009A6ECA" w:rsidP="00EB55D2">
            <w:r>
              <w:t>1</w:t>
            </w:r>
          </w:p>
        </w:tc>
        <w:tc>
          <w:tcPr>
            <w:tcW w:w="939" w:type="dxa"/>
          </w:tcPr>
          <w:p w:rsidR="009A6ECA" w:rsidRDefault="009A6ECA" w:rsidP="00EB55D2">
            <w:r>
              <w:t>25</w:t>
            </w:r>
          </w:p>
        </w:tc>
        <w:tc>
          <w:tcPr>
            <w:tcW w:w="1220" w:type="dxa"/>
          </w:tcPr>
          <w:p w:rsidR="009A6ECA" w:rsidRDefault="009A6ECA" w:rsidP="00EB55D2">
            <w:r>
              <w:t>27.10.2021</w:t>
            </w:r>
          </w:p>
        </w:tc>
        <w:tc>
          <w:tcPr>
            <w:tcW w:w="6970" w:type="dxa"/>
          </w:tcPr>
          <w:p w:rsidR="009A6ECA" w:rsidRDefault="009A6ECA" w:rsidP="00EB55D2">
            <w:r>
              <w:t>Контроль говорения «Москва»</w:t>
            </w:r>
          </w:p>
        </w:tc>
      </w:tr>
      <w:tr w:rsidR="009A6ECA" w:rsidTr="00EB55D2">
        <w:tc>
          <w:tcPr>
            <w:tcW w:w="552" w:type="dxa"/>
          </w:tcPr>
          <w:p w:rsidR="009A6ECA" w:rsidRDefault="009A6ECA" w:rsidP="00EB55D2">
            <w:r>
              <w:t>2</w:t>
            </w:r>
          </w:p>
        </w:tc>
        <w:tc>
          <w:tcPr>
            <w:tcW w:w="939" w:type="dxa"/>
          </w:tcPr>
          <w:p w:rsidR="009A6ECA" w:rsidRDefault="009A6ECA" w:rsidP="00EB55D2">
            <w:r>
              <w:t>26</w:t>
            </w:r>
          </w:p>
        </w:tc>
        <w:tc>
          <w:tcPr>
            <w:tcW w:w="1220" w:type="dxa"/>
          </w:tcPr>
          <w:p w:rsidR="009A6ECA" w:rsidRDefault="009A6ECA" w:rsidP="00EB55D2">
            <w:r>
              <w:t>28.10.2021</w:t>
            </w:r>
          </w:p>
        </w:tc>
        <w:tc>
          <w:tcPr>
            <w:tcW w:w="6970" w:type="dxa"/>
          </w:tcPr>
          <w:p w:rsidR="009A6ECA" w:rsidRDefault="009A6ECA" w:rsidP="00EB55D2">
            <w:r>
              <w:t>Контроль письма «Санкт-Петербург»</w:t>
            </w:r>
          </w:p>
        </w:tc>
      </w:tr>
      <w:tr w:rsidR="009A6ECA" w:rsidTr="00EB55D2">
        <w:tc>
          <w:tcPr>
            <w:tcW w:w="552" w:type="dxa"/>
          </w:tcPr>
          <w:p w:rsidR="009A6ECA" w:rsidRDefault="009A6ECA" w:rsidP="00EB55D2">
            <w:r>
              <w:t>3</w:t>
            </w:r>
          </w:p>
        </w:tc>
        <w:tc>
          <w:tcPr>
            <w:tcW w:w="939" w:type="dxa"/>
          </w:tcPr>
          <w:p w:rsidR="009A6ECA" w:rsidRDefault="009A6ECA" w:rsidP="00EB55D2">
            <w:r>
              <w:t>28</w:t>
            </w:r>
          </w:p>
        </w:tc>
        <w:tc>
          <w:tcPr>
            <w:tcW w:w="1220" w:type="dxa"/>
          </w:tcPr>
          <w:p w:rsidR="009A6ECA" w:rsidRDefault="009A6ECA" w:rsidP="00EB55D2">
            <w:r>
              <w:t>17.11.2021</w:t>
            </w:r>
          </w:p>
        </w:tc>
        <w:tc>
          <w:tcPr>
            <w:tcW w:w="6970" w:type="dxa"/>
          </w:tcPr>
          <w:p w:rsidR="009A6ECA" w:rsidRDefault="009A6ECA" w:rsidP="00EB55D2">
            <w:r>
              <w:t>Контроль чтения «Немецкие города»</w:t>
            </w:r>
          </w:p>
        </w:tc>
      </w:tr>
      <w:tr w:rsidR="009A6ECA" w:rsidTr="00EB55D2">
        <w:tc>
          <w:tcPr>
            <w:tcW w:w="552" w:type="dxa"/>
          </w:tcPr>
          <w:p w:rsidR="009A6ECA" w:rsidRDefault="009A6ECA" w:rsidP="00EB55D2">
            <w:r>
              <w:t>4</w:t>
            </w:r>
          </w:p>
        </w:tc>
        <w:tc>
          <w:tcPr>
            <w:tcW w:w="939" w:type="dxa"/>
          </w:tcPr>
          <w:p w:rsidR="009A6ECA" w:rsidRDefault="009A6ECA" w:rsidP="00EB55D2">
            <w:r>
              <w:t>29</w:t>
            </w:r>
          </w:p>
        </w:tc>
        <w:tc>
          <w:tcPr>
            <w:tcW w:w="1220" w:type="dxa"/>
          </w:tcPr>
          <w:p w:rsidR="009A6ECA" w:rsidRDefault="009A6ECA" w:rsidP="00EB55D2">
            <w:r>
              <w:t>18.11.2021</w:t>
            </w:r>
          </w:p>
        </w:tc>
        <w:tc>
          <w:tcPr>
            <w:tcW w:w="6970" w:type="dxa"/>
          </w:tcPr>
          <w:p w:rsidR="009A6ECA" w:rsidRDefault="009A6ECA" w:rsidP="00EB55D2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  <w:r>
              <w:t xml:space="preserve"> «Немецкие города»</w:t>
            </w:r>
          </w:p>
        </w:tc>
      </w:tr>
      <w:tr w:rsidR="009A6ECA" w:rsidTr="00EB55D2">
        <w:tc>
          <w:tcPr>
            <w:tcW w:w="552" w:type="dxa"/>
          </w:tcPr>
          <w:p w:rsidR="009A6ECA" w:rsidRDefault="009A6ECA" w:rsidP="00EB55D2">
            <w:r>
              <w:t>5</w:t>
            </w:r>
          </w:p>
        </w:tc>
        <w:tc>
          <w:tcPr>
            <w:tcW w:w="939" w:type="dxa"/>
          </w:tcPr>
          <w:p w:rsidR="009A6ECA" w:rsidRDefault="009A6ECA" w:rsidP="00EB55D2">
            <w:r>
              <w:t>60</w:t>
            </w:r>
          </w:p>
        </w:tc>
        <w:tc>
          <w:tcPr>
            <w:tcW w:w="1220" w:type="dxa"/>
          </w:tcPr>
          <w:p w:rsidR="009A6ECA" w:rsidRDefault="009A6ECA" w:rsidP="00EB55D2">
            <w:r>
              <w:t>02.02.2022</w:t>
            </w:r>
          </w:p>
        </w:tc>
        <w:tc>
          <w:tcPr>
            <w:tcW w:w="6970" w:type="dxa"/>
          </w:tcPr>
          <w:p w:rsidR="009A6ECA" w:rsidRDefault="009A6ECA" w:rsidP="00EB55D2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  <w:r>
              <w:t xml:space="preserve"> «За городом также много интересного»</w:t>
            </w:r>
          </w:p>
        </w:tc>
      </w:tr>
      <w:tr w:rsidR="009A6ECA" w:rsidTr="00EB55D2">
        <w:tc>
          <w:tcPr>
            <w:tcW w:w="552" w:type="dxa"/>
          </w:tcPr>
          <w:p w:rsidR="009A6ECA" w:rsidRDefault="009A6ECA" w:rsidP="00EB55D2">
            <w:r>
              <w:t>6</w:t>
            </w:r>
          </w:p>
        </w:tc>
        <w:tc>
          <w:tcPr>
            <w:tcW w:w="939" w:type="dxa"/>
          </w:tcPr>
          <w:p w:rsidR="009A6ECA" w:rsidRDefault="009A6ECA" w:rsidP="00EB55D2">
            <w:r>
              <w:t>61</w:t>
            </w:r>
          </w:p>
        </w:tc>
        <w:tc>
          <w:tcPr>
            <w:tcW w:w="1220" w:type="dxa"/>
          </w:tcPr>
          <w:p w:rsidR="009A6ECA" w:rsidRDefault="009A6ECA" w:rsidP="00EB55D2">
            <w:r>
              <w:t>03.02.2022</w:t>
            </w:r>
          </w:p>
        </w:tc>
        <w:tc>
          <w:tcPr>
            <w:tcW w:w="6970" w:type="dxa"/>
          </w:tcPr>
          <w:p w:rsidR="009A6ECA" w:rsidRDefault="009A6ECA" w:rsidP="00EB55D2">
            <w:r>
              <w:t>Контроль говорения «За городом также много интересного»</w:t>
            </w:r>
          </w:p>
        </w:tc>
      </w:tr>
      <w:tr w:rsidR="009A6ECA" w:rsidTr="00EB55D2">
        <w:tc>
          <w:tcPr>
            <w:tcW w:w="552" w:type="dxa"/>
          </w:tcPr>
          <w:p w:rsidR="009A6ECA" w:rsidRDefault="009A6ECA" w:rsidP="00EB55D2">
            <w:r>
              <w:t>7</w:t>
            </w:r>
          </w:p>
        </w:tc>
        <w:tc>
          <w:tcPr>
            <w:tcW w:w="939" w:type="dxa"/>
          </w:tcPr>
          <w:p w:rsidR="009A6ECA" w:rsidRDefault="009A6ECA" w:rsidP="00EB55D2">
            <w:r>
              <w:t>62</w:t>
            </w:r>
          </w:p>
        </w:tc>
        <w:tc>
          <w:tcPr>
            <w:tcW w:w="1220" w:type="dxa"/>
          </w:tcPr>
          <w:p w:rsidR="009A6ECA" w:rsidRDefault="009A6ECA" w:rsidP="00EB55D2">
            <w:r>
              <w:t>07.02.2022</w:t>
            </w:r>
          </w:p>
        </w:tc>
        <w:tc>
          <w:tcPr>
            <w:tcW w:w="6970" w:type="dxa"/>
          </w:tcPr>
          <w:p w:rsidR="009A6ECA" w:rsidRDefault="009A6ECA" w:rsidP="00EB55D2">
            <w:r>
              <w:t>Контроль чтения «За городом также много интересного»</w:t>
            </w:r>
          </w:p>
        </w:tc>
      </w:tr>
      <w:tr w:rsidR="009A6ECA" w:rsidTr="00EB55D2">
        <w:tc>
          <w:tcPr>
            <w:tcW w:w="552" w:type="dxa"/>
          </w:tcPr>
          <w:p w:rsidR="009A6ECA" w:rsidRDefault="009A6ECA" w:rsidP="00EB55D2">
            <w:r>
              <w:t>8</w:t>
            </w:r>
          </w:p>
        </w:tc>
        <w:tc>
          <w:tcPr>
            <w:tcW w:w="939" w:type="dxa"/>
          </w:tcPr>
          <w:p w:rsidR="009A6ECA" w:rsidRDefault="009A6ECA" w:rsidP="00EB55D2">
            <w:r>
              <w:t>63</w:t>
            </w:r>
          </w:p>
        </w:tc>
        <w:tc>
          <w:tcPr>
            <w:tcW w:w="1220" w:type="dxa"/>
          </w:tcPr>
          <w:p w:rsidR="009A6ECA" w:rsidRDefault="009A6ECA" w:rsidP="00EB55D2">
            <w:r>
              <w:t>09.02.2022</w:t>
            </w:r>
          </w:p>
        </w:tc>
        <w:tc>
          <w:tcPr>
            <w:tcW w:w="6970" w:type="dxa"/>
          </w:tcPr>
          <w:p w:rsidR="009A6ECA" w:rsidRDefault="009A6ECA" w:rsidP="00EB55D2">
            <w:r>
              <w:t>Контроль письма «За городом также много интересного»</w:t>
            </w:r>
          </w:p>
        </w:tc>
      </w:tr>
      <w:tr w:rsidR="001033FC" w:rsidTr="00EB55D2">
        <w:tc>
          <w:tcPr>
            <w:tcW w:w="552" w:type="dxa"/>
          </w:tcPr>
          <w:p w:rsidR="001033FC" w:rsidRDefault="001033FC" w:rsidP="00F163BF">
            <w:r>
              <w:t>9</w:t>
            </w:r>
          </w:p>
        </w:tc>
        <w:tc>
          <w:tcPr>
            <w:tcW w:w="939" w:type="dxa"/>
          </w:tcPr>
          <w:p w:rsidR="001033FC" w:rsidRDefault="001033FC" w:rsidP="00EB55D2">
            <w:r>
              <w:t>-</w:t>
            </w:r>
          </w:p>
        </w:tc>
        <w:tc>
          <w:tcPr>
            <w:tcW w:w="1220" w:type="dxa"/>
          </w:tcPr>
          <w:p w:rsidR="001033FC" w:rsidRDefault="001033FC" w:rsidP="00EB55D2">
            <w:r>
              <w:t>21.03.22</w:t>
            </w:r>
          </w:p>
        </w:tc>
        <w:tc>
          <w:tcPr>
            <w:tcW w:w="6970" w:type="dxa"/>
          </w:tcPr>
          <w:p w:rsidR="001033FC" w:rsidRDefault="001033FC" w:rsidP="00EB55D2">
            <w:r>
              <w:t>ВПР</w:t>
            </w:r>
          </w:p>
        </w:tc>
      </w:tr>
      <w:tr w:rsidR="001033FC" w:rsidTr="00EB55D2">
        <w:tc>
          <w:tcPr>
            <w:tcW w:w="552" w:type="dxa"/>
          </w:tcPr>
          <w:p w:rsidR="001033FC" w:rsidRDefault="001033FC" w:rsidP="00F163BF">
            <w:r>
              <w:t>10</w:t>
            </w:r>
          </w:p>
        </w:tc>
        <w:tc>
          <w:tcPr>
            <w:tcW w:w="939" w:type="dxa"/>
          </w:tcPr>
          <w:p w:rsidR="001033FC" w:rsidRDefault="001033FC" w:rsidP="00EB55D2">
            <w:r>
              <w:t>96</w:t>
            </w:r>
          </w:p>
        </w:tc>
        <w:tc>
          <w:tcPr>
            <w:tcW w:w="1220" w:type="dxa"/>
          </w:tcPr>
          <w:p w:rsidR="001033FC" w:rsidRDefault="001033FC" w:rsidP="00EB55D2">
            <w:r>
              <w:t>16.05.2022</w:t>
            </w:r>
          </w:p>
        </w:tc>
        <w:tc>
          <w:tcPr>
            <w:tcW w:w="6970" w:type="dxa"/>
          </w:tcPr>
          <w:p w:rsidR="001033FC" w:rsidRDefault="001033FC" w:rsidP="00EB55D2">
            <w:r>
              <w:t xml:space="preserve">Контроль письма «В </w:t>
            </w:r>
            <w:proofErr w:type="gramStart"/>
            <w:r>
              <w:t>здоровом</w:t>
            </w:r>
            <w:proofErr w:type="gramEnd"/>
            <w:r>
              <w:t xml:space="preserve"> </w:t>
            </w:r>
            <w:proofErr w:type="spellStart"/>
            <w:r>
              <w:t>теле-здоровый</w:t>
            </w:r>
            <w:proofErr w:type="spellEnd"/>
            <w:r>
              <w:t xml:space="preserve"> дух»</w:t>
            </w:r>
          </w:p>
        </w:tc>
      </w:tr>
      <w:tr w:rsidR="001033FC" w:rsidTr="00EB55D2">
        <w:tc>
          <w:tcPr>
            <w:tcW w:w="552" w:type="dxa"/>
          </w:tcPr>
          <w:p w:rsidR="001033FC" w:rsidRDefault="001033FC" w:rsidP="00F163BF">
            <w:r>
              <w:t>11</w:t>
            </w:r>
          </w:p>
        </w:tc>
        <w:tc>
          <w:tcPr>
            <w:tcW w:w="939" w:type="dxa"/>
          </w:tcPr>
          <w:p w:rsidR="001033FC" w:rsidRDefault="001033FC" w:rsidP="00EB55D2">
            <w:r>
              <w:t>97</w:t>
            </w:r>
          </w:p>
        </w:tc>
        <w:tc>
          <w:tcPr>
            <w:tcW w:w="1220" w:type="dxa"/>
          </w:tcPr>
          <w:p w:rsidR="001033FC" w:rsidRDefault="001033FC" w:rsidP="00EB55D2">
            <w:r>
              <w:t>18.05.2022</w:t>
            </w:r>
          </w:p>
        </w:tc>
        <w:tc>
          <w:tcPr>
            <w:tcW w:w="6970" w:type="dxa"/>
          </w:tcPr>
          <w:p w:rsidR="001033FC" w:rsidRDefault="001033FC" w:rsidP="00EB55D2"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  <w:r>
              <w:t xml:space="preserve"> «В </w:t>
            </w:r>
            <w:proofErr w:type="gramStart"/>
            <w:r>
              <w:t>здоровом</w:t>
            </w:r>
            <w:proofErr w:type="gramEnd"/>
            <w:r>
              <w:t xml:space="preserve"> </w:t>
            </w:r>
            <w:proofErr w:type="spellStart"/>
            <w:r>
              <w:t>теле-здоровый</w:t>
            </w:r>
            <w:proofErr w:type="spellEnd"/>
            <w:r>
              <w:t xml:space="preserve"> дух»</w:t>
            </w:r>
          </w:p>
        </w:tc>
      </w:tr>
      <w:tr w:rsidR="001033FC" w:rsidTr="00EB55D2">
        <w:tc>
          <w:tcPr>
            <w:tcW w:w="552" w:type="dxa"/>
          </w:tcPr>
          <w:p w:rsidR="001033FC" w:rsidRDefault="001033FC" w:rsidP="00F163BF">
            <w:r>
              <w:t>12</w:t>
            </w:r>
          </w:p>
        </w:tc>
        <w:tc>
          <w:tcPr>
            <w:tcW w:w="939" w:type="dxa"/>
          </w:tcPr>
          <w:p w:rsidR="001033FC" w:rsidRDefault="001033FC" w:rsidP="00EB55D2">
            <w:r>
              <w:t>98</w:t>
            </w:r>
          </w:p>
        </w:tc>
        <w:tc>
          <w:tcPr>
            <w:tcW w:w="1220" w:type="dxa"/>
          </w:tcPr>
          <w:p w:rsidR="001033FC" w:rsidRDefault="001033FC" w:rsidP="00EB55D2">
            <w:r>
              <w:t>19.05.2022</w:t>
            </w:r>
          </w:p>
        </w:tc>
        <w:tc>
          <w:tcPr>
            <w:tcW w:w="6970" w:type="dxa"/>
          </w:tcPr>
          <w:p w:rsidR="001033FC" w:rsidRDefault="001033FC" w:rsidP="00EB55D2">
            <w:r>
              <w:t xml:space="preserve">Контроль говорения «В </w:t>
            </w:r>
            <w:proofErr w:type="gramStart"/>
            <w:r>
              <w:t>здоровом</w:t>
            </w:r>
            <w:proofErr w:type="gramEnd"/>
            <w:r>
              <w:t xml:space="preserve"> </w:t>
            </w:r>
            <w:proofErr w:type="spellStart"/>
            <w:r>
              <w:t>теле-здоровый</w:t>
            </w:r>
            <w:proofErr w:type="spellEnd"/>
            <w:r>
              <w:t xml:space="preserve"> дух»</w:t>
            </w:r>
          </w:p>
        </w:tc>
      </w:tr>
      <w:tr w:rsidR="001033FC" w:rsidTr="00EB55D2">
        <w:tc>
          <w:tcPr>
            <w:tcW w:w="552" w:type="dxa"/>
          </w:tcPr>
          <w:p w:rsidR="001033FC" w:rsidRDefault="001033FC" w:rsidP="00EB55D2">
            <w:r>
              <w:t>13</w:t>
            </w:r>
          </w:p>
        </w:tc>
        <w:tc>
          <w:tcPr>
            <w:tcW w:w="939" w:type="dxa"/>
          </w:tcPr>
          <w:p w:rsidR="001033FC" w:rsidRDefault="001033FC" w:rsidP="00EB55D2">
            <w:r>
              <w:t>99</w:t>
            </w:r>
          </w:p>
        </w:tc>
        <w:tc>
          <w:tcPr>
            <w:tcW w:w="1220" w:type="dxa"/>
          </w:tcPr>
          <w:p w:rsidR="001033FC" w:rsidRDefault="001033FC" w:rsidP="00EB55D2">
            <w:r>
              <w:t>23.05.2022</w:t>
            </w:r>
          </w:p>
        </w:tc>
        <w:tc>
          <w:tcPr>
            <w:tcW w:w="6970" w:type="dxa"/>
          </w:tcPr>
          <w:p w:rsidR="001033FC" w:rsidRDefault="001033FC" w:rsidP="00EB55D2">
            <w:r>
              <w:t>Итоговая контрольная работа (тест)</w:t>
            </w:r>
          </w:p>
        </w:tc>
      </w:tr>
    </w:tbl>
    <w:p w:rsidR="007072B4" w:rsidRPr="00CD1D0C" w:rsidRDefault="007072B4" w:rsidP="007072B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D1D0C">
        <w:rPr>
          <w:rFonts w:ascii="PT Astra Serif" w:hAnsi="PT Astra Serif"/>
          <w:sz w:val="24"/>
          <w:szCs w:val="24"/>
        </w:rPr>
        <w:t xml:space="preserve">Перечень контрольных работ по </w:t>
      </w:r>
      <w:r>
        <w:rPr>
          <w:rFonts w:ascii="PT Astra Serif" w:hAnsi="PT Astra Serif"/>
          <w:sz w:val="24"/>
          <w:szCs w:val="24"/>
        </w:rPr>
        <w:t xml:space="preserve">ИЗО 7Б </w:t>
      </w:r>
      <w:r w:rsidRPr="00CD1D0C">
        <w:rPr>
          <w:rFonts w:ascii="PT Astra Serif" w:hAnsi="PT Astra Serif"/>
          <w:sz w:val="24"/>
          <w:szCs w:val="24"/>
        </w:rPr>
        <w:t>класс</w:t>
      </w:r>
    </w:p>
    <w:tbl>
      <w:tblPr>
        <w:tblStyle w:val="a4"/>
        <w:tblW w:w="9681" w:type="dxa"/>
        <w:tblLook w:val="04A0"/>
      </w:tblPr>
      <w:tblGrid>
        <w:gridCol w:w="550"/>
        <w:gridCol w:w="937"/>
        <w:gridCol w:w="1296"/>
        <w:gridCol w:w="6898"/>
      </w:tblGrid>
      <w:tr w:rsidR="007072B4" w:rsidRPr="00CD1D0C" w:rsidTr="0053688A">
        <w:tc>
          <w:tcPr>
            <w:tcW w:w="550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937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№ урока</w:t>
            </w:r>
          </w:p>
        </w:tc>
        <w:tc>
          <w:tcPr>
            <w:tcW w:w="1296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6898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Тема контрольной работы</w:t>
            </w:r>
          </w:p>
        </w:tc>
      </w:tr>
      <w:tr w:rsidR="007072B4" w:rsidRPr="00CD1D0C" w:rsidTr="0053688A">
        <w:tc>
          <w:tcPr>
            <w:tcW w:w="550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7.10.</w:t>
            </w:r>
            <w:r w:rsidRPr="00CD1D0C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6898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Итоговый тест по теме</w:t>
            </w:r>
          </w:p>
        </w:tc>
      </w:tr>
      <w:tr w:rsidR="007072B4" w:rsidRPr="00CD1D0C" w:rsidTr="0053688A">
        <w:tc>
          <w:tcPr>
            <w:tcW w:w="550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13.01</w:t>
            </w:r>
            <w:r w:rsidRPr="00CD1D0C">
              <w:rPr>
                <w:rFonts w:ascii="PT Astra Serif" w:hAnsi="PT Astra Serif"/>
                <w:sz w:val="24"/>
                <w:szCs w:val="24"/>
              </w:rPr>
              <w:t>.2021</w:t>
            </w:r>
          </w:p>
        </w:tc>
        <w:tc>
          <w:tcPr>
            <w:tcW w:w="6898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Итоговый тест по теме</w:t>
            </w:r>
          </w:p>
        </w:tc>
      </w:tr>
      <w:tr w:rsidR="007072B4" w:rsidRPr="00CD1D0C" w:rsidTr="0053688A">
        <w:tc>
          <w:tcPr>
            <w:tcW w:w="550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 w:rsidRPr="00CD1D0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18.05</w:t>
            </w:r>
            <w:r w:rsidRPr="00CD1D0C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898" w:type="dxa"/>
          </w:tcPr>
          <w:p w:rsidR="007072B4" w:rsidRPr="00CD1D0C" w:rsidRDefault="007072B4" w:rsidP="005368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Итоговый тест за год</w:t>
            </w:r>
          </w:p>
        </w:tc>
      </w:tr>
    </w:tbl>
    <w:p w:rsidR="001033FC" w:rsidRDefault="001033FC" w:rsidP="001033FC">
      <w:pPr>
        <w:rPr>
          <w:sz w:val="24"/>
          <w:szCs w:val="24"/>
        </w:rPr>
      </w:pPr>
      <w:r>
        <w:rPr>
          <w:sz w:val="24"/>
          <w:szCs w:val="24"/>
        </w:rPr>
        <w:t xml:space="preserve">Перечень контрольных работ по ОБЖ </w:t>
      </w:r>
    </w:p>
    <w:tbl>
      <w:tblPr>
        <w:tblStyle w:val="a4"/>
        <w:tblW w:w="0" w:type="auto"/>
        <w:tblLook w:val="04A0"/>
      </w:tblPr>
      <w:tblGrid>
        <w:gridCol w:w="534"/>
        <w:gridCol w:w="1050"/>
        <w:gridCol w:w="1455"/>
        <w:gridCol w:w="6532"/>
      </w:tblGrid>
      <w:tr w:rsidR="001033FC" w:rsidTr="00F16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FC" w:rsidRDefault="001033FC" w:rsidP="00F16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FC" w:rsidRDefault="001033FC" w:rsidP="00F16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№урока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FC" w:rsidRDefault="001033FC" w:rsidP="00F16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FC" w:rsidRDefault="001033FC" w:rsidP="00F16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контрольных работ</w:t>
            </w:r>
          </w:p>
        </w:tc>
      </w:tr>
      <w:tr w:rsidR="001033FC" w:rsidTr="00F16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FC" w:rsidRDefault="001033FC" w:rsidP="00F16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FC" w:rsidRDefault="001033FC" w:rsidP="00F16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FC" w:rsidRDefault="001033FC" w:rsidP="00F16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23.05.2022г.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FC" w:rsidRDefault="001033FC" w:rsidP="00F163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Итоговый тест по курсу ОБЖ  </w:t>
            </w:r>
          </w:p>
        </w:tc>
      </w:tr>
    </w:tbl>
    <w:p w:rsidR="00F925A8" w:rsidRPr="00E7443A" w:rsidRDefault="00805B23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43A">
        <w:rPr>
          <w:rFonts w:ascii="Times New Roman" w:hAnsi="Times New Roman" w:cs="Times New Roman"/>
          <w:sz w:val="24"/>
          <w:szCs w:val="24"/>
        </w:rPr>
        <w:br w:type="page"/>
      </w:r>
    </w:p>
    <w:p w:rsidR="0008767A" w:rsidRPr="00E7443A" w:rsidRDefault="0008767A" w:rsidP="00E74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767A" w:rsidRPr="00E7443A" w:rsidSect="00F9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79B"/>
    <w:rsid w:val="00017175"/>
    <w:rsid w:val="00027CAC"/>
    <w:rsid w:val="00073233"/>
    <w:rsid w:val="0008767A"/>
    <w:rsid w:val="000E4E75"/>
    <w:rsid w:val="001033FC"/>
    <w:rsid w:val="00141159"/>
    <w:rsid w:val="00141556"/>
    <w:rsid w:val="001601A1"/>
    <w:rsid w:val="0016074F"/>
    <w:rsid w:val="00180FE4"/>
    <w:rsid w:val="002652CA"/>
    <w:rsid w:val="002909D5"/>
    <w:rsid w:val="002D7426"/>
    <w:rsid w:val="00300238"/>
    <w:rsid w:val="003913DC"/>
    <w:rsid w:val="003D1752"/>
    <w:rsid w:val="0040479B"/>
    <w:rsid w:val="00484BF4"/>
    <w:rsid w:val="005207CD"/>
    <w:rsid w:val="00545BAF"/>
    <w:rsid w:val="005713DB"/>
    <w:rsid w:val="00573595"/>
    <w:rsid w:val="00574462"/>
    <w:rsid w:val="005A4651"/>
    <w:rsid w:val="006A5142"/>
    <w:rsid w:val="006C442E"/>
    <w:rsid w:val="006E7670"/>
    <w:rsid w:val="006F2E4E"/>
    <w:rsid w:val="00704F80"/>
    <w:rsid w:val="007072B4"/>
    <w:rsid w:val="00707910"/>
    <w:rsid w:val="00711035"/>
    <w:rsid w:val="00791663"/>
    <w:rsid w:val="007B64C1"/>
    <w:rsid w:val="00805B23"/>
    <w:rsid w:val="00812FF7"/>
    <w:rsid w:val="0084467D"/>
    <w:rsid w:val="0087170A"/>
    <w:rsid w:val="008A095F"/>
    <w:rsid w:val="0092186C"/>
    <w:rsid w:val="00953F09"/>
    <w:rsid w:val="0097290B"/>
    <w:rsid w:val="00974F25"/>
    <w:rsid w:val="009A6A85"/>
    <w:rsid w:val="009A6ECA"/>
    <w:rsid w:val="00A42830"/>
    <w:rsid w:val="00AC49E1"/>
    <w:rsid w:val="00AE5485"/>
    <w:rsid w:val="00AF02F3"/>
    <w:rsid w:val="00AF0AEE"/>
    <w:rsid w:val="00B0485B"/>
    <w:rsid w:val="00B11C9D"/>
    <w:rsid w:val="00C1167E"/>
    <w:rsid w:val="00C222E6"/>
    <w:rsid w:val="00C26A40"/>
    <w:rsid w:val="00C342B0"/>
    <w:rsid w:val="00C7290B"/>
    <w:rsid w:val="00D15571"/>
    <w:rsid w:val="00D17D1C"/>
    <w:rsid w:val="00D82906"/>
    <w:rsid w:val="00E04295"/>
    <w:rsid w:val="00E611F8"/>
    <w:rsid w:val="00E71B13"/>
    <w:rsid w:val="00E7443A"/>
    <w:rsid w:val="00F11141"/>
    <w:rsid w:val="00F34E78"/>
    <w:rsid w:val="00F925A8"/>
    <w:rsid w:val="00FA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79B"/>
    <w:pPr>
      <w:spacing w:after="0" w:line="240" w:lineRule="auto"/>
    </w:pPr>
  </w:style>
  <w:style w:type="table" w:styleId="a4">
    <w:name w:val="Table Grid"/>
    <w:basedOn w:val="a1"/>
    <w:uiPriority w:val="39"/>
    <w:rsid w:val="00404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0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2021-12-10T13:00:00Z</dcterms:created>
  <dcterms:modified xsi:type="dcterms:W3CDTF">2022-02-17T12:16:00Z</dcterms:modified>
</cp:coreProperties>
</file>